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43" w:rsidRPr="00C84540" w:rsidRDefault="00042143" w:rsidP="00C845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84540">
        <w:rPr>
          <w:rFonts w:ascii="Times New Roman" w:hAnsi="Times New Roman" w:cs="Times New Roman"/>
          <w:sz w:val="28"/>
          <w:szCs w:val="28"/>
          <w:u w:val="single"/>
        </w:rPr>
        <w:t>Гуменюк</w:t>
      </w:r>
      <w:proofErr w:type="spellEnd"/>
      <w:r w:rsidRPr="00C84540">
        <w:rPr>
          <w:rFonts w:ascii="Times New Roman" w:hAnsi="Times New Roman" w:cs="Times New Roman"/>
          <w:sz w:val="28"/>
          <w:szCs w:val="28"/>
          <w:u w:val="single"/>
        </w:rPr>
        <w:t xml:space="preserve"> Е.М.     СП в педиатрии     Для групп М3/9-1 (</w:t>
      </w:r>
      <w:r w:rsidRPr="00C8454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C84540">
        <w:rPr>
          <w:rFonts w:ascii="Times New Roman" w:hAnsi="Times New Roman" w:cs="Times New Roman"/>
          <w:sz w:val="28"/>
          <w:szCs w:val="28"/>
          <w:u w:val="single"/>
        </w:rPr>
        <w:t>) и М 3 /9-2 (</w:t>
      </w:r>
      <w:r w:rsidRPr="00C8454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C8454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23CE5" w:rsidRPr="00C84540" w:rsidRDefault="00042143" w:rsidP="00C84540">
      <w:pPr>
        <w:jc w:val="both"/>
        <w:rPr>
          <w:rFonts w:ascii="Times New Roman" w:hAnsi="Times New Roman" w:cs="Times New Roman"/>
          <w:sz w:val="28"/>
          <w:szCs w:val="28"/>
        </w:rPr>
      </w:pPr>
      <w:r w:rsidRPr="00C84540">
        <w:rPr>
          <w:rFonts w:ascii="Times New Roman" w:hAnsi="Times New Roman" w:cs="Times New Roman"/>
          <w:sz w:val="28"/>
          <w:szCs w:val="28"/>
        </w:rPr>
        <w:t>Задания за 12.02.20г.</w:t>
      </w:r>
    </w:p>
    <w:p w:rsidR="00042143" w:rsidRPr="00C84540" w:rsidRDefault="00042143" w:rsidP="00C84540">
      <w:pPr>
        <w:jc w:val="both"/>
        <w:rPr>
          <w:rFonts w:ascii="Times New Roman" w:hAnsi="Times New Roman" w:cs="Times New Roman"/>
          <w:sz w:val="28"/>
          <w:szCs w:val="28"/>
        </w:rPr>
      </w:pPr>
      <w:r w:rsidRPr="00C84540">
        <w:rPr>
          <w:rFonts w:ascii="Times New Roman" w:hAnsi="Times New Roman" w:cs="Times New Roman"/>
          <w:sz w:val="28"/>
          <w:szCs w:val="28"/>
        </w:rPr>
        <w:t>Тема № 7: «Сестринская помощь при проведении манипуляций при заболеваниях органов пищеварения»</w:t>
      </w:r>
    </w:p>
    <w:p w:rsidR="00042143" w:rsidRPr="00C84540" w:rsidRDefault="00042143" w:rsidP="00C8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540">
        <w:rPr>
          <w:rFonts w:ascii="Times New Roman" w:hAnsi="Times New Roman" w:cs="Times New Roman"/>
          <w:sz w:val="28"/>
          <w:szCs w:val="28"/>
        </w:rPr>
        <w:t>Задача № 1</w:t>
      </w:r>
    </w:p>
    <w:p w:rsidR="00C84540" w:rsidRDefault="00042143" w:rsidP="00C8454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прием к участковому </w:t>
      </w:r>
      <w:hyperlink r:id="rId5" w:tooltip="Педиатрия" w:history="1">
        <w:r w:rsidR="00C84540" w:rsidRPr="00C845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педиатру</w:t>
        </w:r>
      </w:hyperlink>
      <w:r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обратилась мать с ребенком 4-х лет. После осмотра был выставлен диагноз: энтеробиоз. При сестринском обследовании получены следующие данные: жалобы на зуд в </w:t>
      </w:r>
      <w:proofErr w:type="spellStart"/>
      <w:r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перианальной</w:t>
      </w:r>
      <w:proofErr w:type="spellEnd"/>
      <w:r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области, боли в животе, снижение аппетита, тошноту, нарушение сна, отмечается ночное недержание мочи. </w:t>
      </w:r>
    </w:p>
    <w:p w:rsidR="00042143" w:rsidRPr="00C84540" w:rsidRDefault="00042143" w:rsidP="00C845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Девочка со слов матери стала капризной, раздражительной. Настоящие симптомы появились около 2-х недель назад. Объективно: девочка активная, кожные покровы бледные, живот мягкий, слегка болезненный при пальпации вокруг пупка, вокруг </w:t>
      </w:r>
      <w:proofErr w:type="spellStart"/>
      <w:r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ануса</w:t>
      </w:r>
      <w:proofErr w:type="spellEnd"/>
      <w:r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следы расчесов.</w:t>
      </w:r>
    </w:p>
    <w:p w:rsidR="00042143" w:rsidRPr="00C84540" w:rsidRDefault="00042143" w:rsidP="00C845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Задания: </w:t>
      </w:r>
    </w:p>
    <w:p w:rsidR="00042143" w:rsidRPr="00C84540" w:rsidRDefault="00042143" w:rsidP="00C845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C84540"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пределите проблемы пациента, сформулируйте цели, </w:t>
      </w:r>
      <w:r w:rsidR="00C84540"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составьте план сестринской помощи с мотивацией каждого вмешательства;</w:t>
      </w:r>
    </w:p>
    <w:p w:rsidR="00C84540" w:rsidRPr="00C84540" w:rsidRDefault="00C84540" w:rsidP="00C845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проконсультируйте родителей ребенка по соблюдению санитарно-противоэпидемического режима;</w:t>
      </w:r>
    </w:p>
    <w:p w:rsidR="00C84540" w:rsidRDefault="00C84540" w:rsidP="00C845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продемонстрируйте технику взятия соскоба на энтеробиоз.</w:t>
      </w:r>
    </w:p>
    <w:p w:rsidR="00C84540" w:rsidRDefault="00C84540" w:rsidP="00C8454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№ 2</w:t>
      </w:r>
    </w:p>
    <w:p w:rsidR="00C84540" w:rsidRP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C84540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бенку</w:t>
      </w:r>
      <w:r w:rsidRPr="00C845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C84540">
        <w:rPr>
          <w:color w:val="000000"/>
          <w:sz w:val="28"/>
          <w:szCs w:val="28"/>
        </w:rPr>
        <w:t xml:space="preserve"> лет был вы</w:t>
      </w:r>
      <w:r>
        <w:rPr>
          <w:color w:val="000000"/>
          <w:sz w:val="28"/>
          <w:szCs w:val="28"/>
        </w:rPr>
        <w:t>ставлен диагноз:</w:t>
      </w:r>
      <w:r w:rsidRPr="00C84540">
        <w:rPr>
          <w:color w:val="000000"/>
          <w:sz w:val="28"/>
          <w:szCs w:val="28"/>
        </w:rPr>
        <w:t xml:space="preserve"> аскаридоз.</w:t>
      </w:r>
    </w:p>
    <w:p w:rsid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textAlignment w:val="baseline"/>
        <w:rPr>
          <w:color w:val="000000"/>
          <w:sz w:val="28"/>
          <w:szCs w:val="28"/>
        </w:rPr>
      </w:pPr>
      <w:r w:rsidRPr="00C84540">
        <w:rPr>
          <w:color w:val="000000"/>
          <w:sz w:val="28"/>
          <w:szCs w:val="28"/>
        </w:rPr>
        <w:t xml:space="preserve">При сестринском обследовании медицинская сестра получила следующие данные: жалобы на тошноту, рвоту, боли в области пупка, </w:t>
      </w:r>
      <w:r>
        <w:rPr>
          <w:color w:val="000000"/>
          <w:sz w:val="28"/>
          <w:szCs w:val="28"/>
        </w:rPr>
        <w:t>снижение</w:t>
      </w:r>
      <w:r w:rsidRPr="00C84540">
        <w:rPr>
          <w:color w:val="000000"/>
          <w:sz w:val="28"/>
          <w:szCs w:val="28"/>
        </w:rPr>
        <w:t xml:space="preserve"> аппетита, быструю утомляемость, беспокойный сон, ночные страхи. </w:t>
      </w:r>
    </w:p>
    <w:p w:rsidR="00C84540" w:rsidRP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textAlignment w:val="baseline"/>
        <w:rPr>
          <w:color w:val="000000"/>
          <w:sz w:val="28"/>
          <w:szCs w:val="28"/>
        </w:rPr>
      </w:pPr>
      <w:proofErr w:type="gramStart"/>
      <w:r w:rsidRPr="00C84540">
        <w:rPr>
          <w:color w:val="000000"/>
          <w:sz w:val="28"/>
          <w:szCs w:val="28"/>
        </w:rPr>
        <w:t>Боле</w:t>
      </w:r>
      <w:r>
        <w:rPr>
          <w:color w:val="000000"/>
          <w:sz w:val="28"/>
          <w:szCs w:val="28"/>
        </w:rPr>
        <w:t>н</w:t>
      </w:r>
      <w:proofErr w:type="gramEnd"/>
      <w:r w:rsidRPr="00C84540">
        <w:rPr>
          <w:color w:val="000000"/>
          <w:sz w:val="28"/>
          <w:szCs w:val="28"/>
        </w:rPr>
        <w:t xml:space="preserve"> в течение нескольких недель.</w:t>
      </w:r>
    </w:p>
    <w:p w:rsid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textAlignment w:val="baseline"/>
        <w:rPr>
          <w:color w:val="000000"/>
          <w:sz w:val="28"/>
          <w:szCs w:val="28"/>
        </w:rPr>
      </w:pPr>
      <w:r w:rsidRPr="00C84540">
        <w:rPr>
          <w:color w:val="000000"/>
          <w:sz w:val="28"/>
          <w:szCs w:val="28"/>
        </w:rPr>
        <w:t xml:space="preserve">Объективно: кожные покровы бледные, подкожно-жировой слой недостаточно развит, боль при пальпации в области пупка. </w:t>
      </w:r>
    </w:p>
    <w:p w:rsid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Задания: </w:t>
      </w:r>
    </w:p>
    <w:p w:rsid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составьте план сестринской помощи с обоснованием каждого действия;</w:t>
      </w:r>
    </w:p>
    <w:p w:rsid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подготовьте беседу для родителей по соблюдению диетического питания</w:t>
      </w:r>
    </w:p>
    <w:p w:rsid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больного ребенка при данном заболевании;</w:t>
      </w:r>
    </w:p>
    <w:p w:rsid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3) продемонстрируйте </w:t>
      </w:r>
      <w:r w:rsidRPr="00C84540">
        <w:rPr>
          <w:color w:val="000000"/>
          <w:sz w:val="28"/>
          <w:szCs w:val="28"/>
          <w:shd w:val="clear" w:color="auto" w:fill="FFFFFF"/>
        </w:rPr>
        <w:t>технику сбора кала на яйца глистов.</w:t>
      </w:r>
    </w:p>
    <w:p w:rsid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Задание № 3</w:t>
      </w:r>
    </w:p>
    <w:p w:rsid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Составить в тетрадях по практической работе глоссарий со следующими терминами:</w:t>
      </w:r>
    </w:p>
    <w:p w:rsidR="00DC66A1" w:rsidRPr="00DC66A1" w:rsidRDefault="00C92FDC" w:rsidP="00C92FDC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- </w:t>
      </w:r>
      <w:proofErr w:type="spellStart"/>
      <w:r w:rsidR="00DC66A1" w:rsidRPr="00DC66A1">
        <w:rPr>
          <w:i/>
          <w:color w:val="000000"/>
          <w:sz w:val="28"/>
          <w:szCs w:val="28"/>
          <w:shd w:val="clear" w:color="auto" w:fill="FFFFFF"/>
        </w:rPr>
        <w:t>эпид</w:t>
      </w:r>
      <w:proofErr w:type="gramStart"/>
      <w:r w:rsidR="00DC66A1" w:rsidRPr="00DC66A1">
        <w:rPr>
          <w:i/>
          <w:color w:val="000000"/>
          <w:sz w:val="28"/>
          <w:szCs w:val="28"/>
          <w:shd w:val="clear" w:color="auto" w:fill="FFFFFF"/>
        </w:rPr>
        <w:t>.а</w:t>
      </w:r>
      <w:proofErr w:type="gramEnd"/>
      <w:r w:rsidR="00DC66A1" w:rsidRPr="00DC66A1">
        <w:rPr>
          <w:i/>
          <w:color w:val="000000"/>
          <w:sz w:val="28"/>
          <w:szCs w:val="28"/>
          <w:shd w:val="clear" w:color="auto" w:fill="FFFFFF"/>
        </w:rPr>
        <w:t>намнез</w:t>
      </w:r>
      <w:proofErr w:type="spellEnd"/>
    </w:p>
    <w:p w:rsidR="00DC66A1" w:rsidRPr="00C92FDC" w:rsidRDefault="00C92FDC" w:rsidP="00C92FDC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="00DC66A1"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стоматит</w:t>
      </w:r>
    </w:p>
    <w:p w:rsidR="00DC66A1" w:rsidRPr="00DC66A1" w:rsidRDefault="00C92FDC" w:rsidP="00C92FDC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афтозный</w:t>
      </w:r>
      <w:proofErr w:type="spellEnd"/>
    </w:p>
    <w:p w:rsidR="00DC66A1" w:rsidRPr="00DC66A1" w:rsidRDefault="00C92FDC" w:rsidP="00C92FDC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о</w:t>
      </w:r>
      <w:r w:rsidR="00DC66A1"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стрый гастрит</w:t>
      </w:r>
    </w:p>
    <w:p w:rsidR="00DC66A1" w:rsidRPr="00DC66A1" w:rsidRDefault="00C92FDC" w:rsidP="00C92FDC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хронический гастрит</w:t>
      </w:r>
    </w:p>
    <w:p w:rsidR="00DC66A1" w:rsidRPr="00DC66A1" w:rsidRDefault="00C92FDC" w:rsidP="00C92FDC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ф</w:t>
      </w:r>
      <w:r w:rsidR="00DC66A1"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ункциональное расстройство желудка</w:t>
      </w:r>
    </w:p>
    <w:p w:rsidR="00DC66A1" w:rsidRPr="00DC66A1" w:rsidRDefault="00C92FDC" w:rsidP="00C92FDC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хронический гастрит</w:t>
      </w:r>
    </w:p>
    <w:p w:rsidR="00DC66A1" w:rsidRPr="00DC66A1" w:rsidRDefault="00C92FDC" w:rsidP="00C92FDC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хронический дуоденит</w:t>
      </w:r>
    </w:p>
    <w:p w:rsidR="00DC66A1" w:rsidRPr="00DC66A1" w:rsidRDefault="00C92FDC" w:rsidP="00C92FDC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хронический </w:t>
      </w:r>
      <w:r w:rsidR="00DC66A1"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гастродуоденит</w:t>
      </w:r>
    </w:p>
    <w:p w:rsidR="00DC66A1" w:rsidRDefault="00C92FDC" w:rsidP="00C92FDC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д</w:t>
      </w:r>
      <w:r w:rsidR="00DC66A1"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исфункциональное</w:t>
      </w:r>
      <w:proofErr w:type="spellEnd"/>
      <w:r w:rsidR="00DC66A1"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расстройство </w:t>
      </w:r>
      <w:proofErr w:type="spellStart"/>
      <w:r w:rsidR="00DC66A1"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билиарного</w:t>
      </w:r>
      <w:proofErr w:type="spellEnd"/>
      <w:r w:rsidR="00DC66A1"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тракта</w:t>
      </w:r>
    </w:p>
    <w:p w:rsidR="00DC66A1" w:rsidRDefault="00DC66A1" w:rsidP="00DC66A1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- язвенная болезнь желудка и 12-перстной кишки</w:t>
      </w:r>
    </w:p>
    <w:p w:rsidR="00DC66A1" w:rsidRDefault="00DC66A1" w:rsidP="00DC66A1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а</w:t>
      </w:r>
      <w:r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ппетит</w:t>
      </w:r>
    </w:p>
    <w:p w:rsidR="00DC66A1" w:rsidRDefault="00DC66A1" w:rsidP="00DC66A1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- срыгивание</w:t>
      </w:r>
    </w:p>
    <w:p w:rsidR="00DC66A1" w:rsidRDefault="00DC66A1" w:rsidP="00DC66A1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- лактация</w:t>
      </w:r>
    </w:p>
    <w:p w:rsidR="00DC66A1" w:rsidRDefault="00DC66A1" w:rsidP="00DC66A1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и</w:t>
      </w:r>
      <w:r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зжога</w:t>
      </w:r>
    </w:p>
    <w:p w:rsidR="00DC66A1" w:rsidRDefault="00DC66A1" w:rsidP="00DC66A1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- м</w:t>
      </w:r>
      <w:r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етеоризм</w:t>
      </w:r>
    </w:p>
    <w:p w:rsidR="00DC66A1" w:rsidRDefault="00DC66A1" w:rsidP="00DC66A1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трыжка</w:t>
      </w:r>
    </w:p>
    <w:p w:rsidR="00DC66A1" w:rsidRDefault="00DC66A1" w:rsidP="00DC66A1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р</w:t>
      </w:r>
      <w:r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вота</w:t>
      </w:r>
    </w:p>
    <w:p w:rsidR="00DC66A1" w:rsidRDefault="00DC66A1" w:rsidP="00DC66A1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апор</w:t>
      </w:r>
    </w:p>
    <w:p w:rsidR="00DC66A1" w:rsidRPr="00DC66A1" w:rsidRDefault="00DC66A1" w:rsidP="00DC66A1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нтациды</w:t>
      </w:r>
    </w:p>
    <w:p w:rsidR="00DC66A1" w:rsidRDefault="00DC66A1" w:rsidP="00DC66A1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- </w:t>
      </w:r>
      <w:proofErr w:type="spellStart"/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п</w:t>
      </w:r>
      <w:r w:rsidRPr="00DC66A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рокинетики</w:t>
      </w:r>
      <w:proofErr w:type="spellEnd"/>
    </w:p>
    <w:p w:rsidR="00DC66A1" w:rsidRDefault="00DC66A1" w:rsidP="00DC66A1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- ферменты</w:t>
      </w:r>
    </w:p>
    <w:p w:rsidR="00DC66A1" w:rsidRDefault="00DC66A1" w:rsidP="00DC66A1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- а</w:t>
      </w:r>
      <w:r w:rsidR="00C92FDC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нтибиотики</w:t>
      </w:r>
    </w:p>
    <w:p w:rsidR="00C92FDC" w:rsidRDefault="00C92FDC" w:rsidP="00DC66A1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92FDC" w:rsidRDefault="00C92FDC" w:rsidP="00C92FD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C92FDC">
        <w:rPr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>Задание № 4</w:t>
      </w:r>
    </w:p>
    <w:p w:rsidR="00C92FDC" w:rsidRDefault="00C92FDC" w:rsidP="00C92FD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:rsidR="00C92FDC" w:rsidRDefault="00C92FDC" w:rsidP="00C92FDC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>Записать в тетрадях практической работы алгоритмы следующих манипуляций:</w:t>
      </w:r>
    </w:p>
    <w:p w:rsidR="00C92FDC" w:rsidRDefault="00C92FDC" w:rsidP="00C92FDC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:rsidR="00C92FDC" w:rsidRDefault="00C92FDC" w:rsidP="00C92FDC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>- кормление ребенка через зонд;</w:t>
      </w:r>
    </w:p>
    <w:p w:rsidR="00C92FDC" w:rsidRDefault="00C92FDC" w:rsidP="00C92FDC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>- обработка зондов для кормления;</w:t>
      </w:r>
    </w:p>
    <w:p w:rsidR="00C92FDC" w:rsidRDefault="00C92FDC" w:rsidP="00C92FDC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>- кормление из бутылочки;</w:t>
      </w:r>
    </w:p>
    <w:p w:rsidR="00C92FDC" w:rsidRDefault="00C92FDC" w:rsidP="00C92FDC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>- обработка и хранение бутылочек;</w:t>
      </w:r>
    </w:p>
    <w:p w:rsidR="00C92FDC" w:rsidRDefault="00C92FDC" w:rsidP="00C92FDC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>- обработка и хранение сосок;</w:t>
      </w:r>
    </w:p>
    <w:p w:rsidR="00C92FDC" w:rsidRDefault="00C92FDC" w:rsidP="00C92FDC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>- подогревание смесей.</w:t>
      </w:r>
    </w:p>
    <w:p w:rsidR="00C92FDC" w:rsidRPr="00C92FDC" w:rsidRDefault="00C92FDC" w:rsidP="00C92FDC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:rsidR="00C92FDC" w:rsidRDefault="00C92FDC" w:rsidP="00C92FD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92FDC" w:rsidRPr="00DC66A1" w:rsidRDefault="00C92FDC" w:rsidP="00C92FD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textAlignment w:val="baseline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C84540" w:rsidRPr="00C84540" w:rsidRDefault="00C84540" w:rsidP="00C84540">
      <w:pPr>
        <w:pStyle w:val="a4"/>
        <w:shd w:val="clear" w:color="auto" w:fill="FFFFFF"/>
        <w:spacing w:before="324" w:beforeAutospacing="0" w:after="389" w:afterAutospacing="0" w:line="360" w:lineRule="auto"/>
        <w:textAlignment w:val="baseline"/>
        <w:rPr>
          <w:color w:val="000000"/>
          <w:sz w:val="28"/>
          <w:szCs w:val="28"/>
        </w:rPr>
      </w:pPr>
    </w:p>
    <w:p w:rsidR="00C84540" w:rsidRPr="00C84540" w:rsidRDefault="00C84540" w:rsidP="00C845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143" w:rsidRPr="00042143" w:rsidRDefault="00042143">
      <w:pPr>
        <w:rPr>
          <w:rFonts w:ascii="Times New Roman" w:hAnsi="Times New Roman" w:cs="Times New Roman"/>
          <w:sz w:val="28"/>
          <w:szCs w:val="28"/>
        </w:rPr>
      </w:pPr>
    </w:p>
    <w:p w:rsidR="00042143" w:rsidRPr="00042143" w:rsidRDefault="00042143">
      <w:pPr>
        <w:rPr>
          <w:rFonts w:ascii="Times New Roman" w:hAnsi="Times New Roman" w:cs="Times New Roman"/>
          <w:sz w:val="28"/>
          <w:szCs w:val="28"/>
        </w:rPr>
      </w:pPr>
    </w:p>
    <w:sectPr w:rsidR="00042143" w:rsidRPr="00042143" w:rsidSect="000A09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3E92"/>
    <w:multiLevelType w:val="hybridMultilevel"/>
    <w:tmpl w:val="F7F41552"/>
    <w:lvl w:ilvl="0" w:tplc="81A4DF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2143"/>
    <w:rsid w:val="00042143"/>
    <w:rsid w:val="000A0995"/>
    <w:rsid w:val="00123CE5"/>
    <w:rsid w:val="006550C0"/>
    <w:rsid w:val="007363BF"/>
    <w:rsid w:val="009A4C00"/>
    <w:rsid w:val="00C84540"/>
    <w:rsid w:val="00C92FDC"/>
    <w:rsid w:val="00DC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1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ediatr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Челябинский базовый медицинский колледж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2020-02-12T08:00:00Z</dcterms:created>
  <dcterms:modified xsi:type="dcterms:W3CDTF">2020-02-12T08:42:00Z</dcterms:modified>
</cp:coreProperties>
</file>